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B51B4" w14:textId="77777777" w:rsidR="00CA40C1" w:rsidRDefault="00CA40C1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1344C413" w14:textId="19190D5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noProof/>
          <w:sz w:val="96"/>
          <w:szCs w:val="24"/>
          <w:lang w:val="hr-HR" w:eastAsia="hr-HR"/>
        </w:rPr>
        <w:drawing>
          <wp:anchor distT="0" distB="0" distL="114300" distR="114300" simplePos="0" relativeHeight="251659264" behindDoc="1" locked="0" layoutInCell="1" allowOverlap="0" wp14:anchorId="7CA2D3B6" wp14:editId="0DA0F484">
            <wp:simplePos x="0" y="0"/>
            <wp:positionH relativeFrom="column">
              <wp:posOffset>-125730</wp:posOffset>
            </wp:positionH>
            <wp:positionV relativeFrom="paragraph">
              <wp:posOffset>3810</wp:posOffset>
            </wp:positionV>
            <wp:extent cx="1819275" cy="1895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 xml:space="preserve"> </w:t>
      </w:r>
    </w:p>
    <w:p w14:paraId="5022DBA7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64516BD5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22A2C63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</w:pPr>
    </w:p>
    <w:p w14:paraId="599BCF4D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FFFF00"/>
          <w:sz w:val="56"/>
          <w:szCs w:val="56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5"/>
          <w:szCs w:val="25"/>
          <w:lang w:val="hr-HR" w:eastAsia="hr-HR"/>
        </w:rPr>
        <w:tab/>
        <w:t xml:space="preserve">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56"/>
          <w:szCs w:val="56"/>
          <w:lang w:val="hr-HR" w:eastAsia="hr-HR"/>
        </w:rPr>
        <w:t>J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56"/>
          <w:szCs w:val="56"/>
          <w:lang w:val="hr-HR" w:eastAsia="hr-HR"/>
        </w:rPr>
        <w:t>E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70C0"/>
          <w:sz w:val="56"/>
          <w:szCs w:val="56"/>
          <w:lang w:val="hr-HR" w:eastAsia="hr-HR"/>
        </w:rPr>
        <w:t>L</w:t>
      </w:r>
      <w:r w:rsidRPr="00952510">
        <w:rPr>
          <w:rFonts w:ascii="Comic Sans MS" w:eastAsia="Times New Roman" w:hAnsi="Comic Sans MS" w:cs="Times New Roman"/>
          <w:b/>
          <w:bCs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O </w:t>
      </w:r>
      <w:r w:rsidRPr="00952510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V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56"/>
          <w:szCs w:val="56"/>
          <w:lang w:val="hr-HR" w:eastAsia="hr-HR"/>
        </w:rPr>
        <w:t>N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I </w:t>
      </w:r>
      <w:r w:rsidRPr="006B2C3E">
        <w:rPr>
          <w:rFonts w:ascii="Comic Sans MS" w:eastAsia="Times New Roman" w:hAnsi="Comic Sans MS" w:cs="Times New Roman"/>
          <w:b/>
          <w:bCs/>
          <w:color w:val="7030A0"/>
          <w:sz w:val="56"/>
          <w:szCs w:val="56"/>
          <w:lang w:val="hr-HR" w:eastAsia="hr-HR"/>
        </w:rPr>
        <w:t>K</w:t>
      </w:r>
    </w:p>
    <w:p w14:paraId="496C9F34" w14:textId="70869311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 xml:space="preserve"> </w:t>
      </w:r>
      <w:r w:rsidRPr="00952510">
        <w:rPr>
          <w:rFonts w:ascii="Comic Sans MS" w:eastAsia="Times New Roman" w:hAnsi="Comic Sans MS" w:cs="Times New Roman"/>
          <w:b/>
          <w:bCs/>
          <w:color w:val="00B0F0"/>
          <w:sz w:val="56"/>
          <w:szCs w:val="56"/>
          <w:lang w:val="hr-HR" w:eastAsia="hr-HR"/>
        </w:rPr>
        <w:tab/>
        <w:t xml:space="preserve">    </w:t>
      </w:r>
      <w:r w:rsidR="004A770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22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0</w:t>
      </w:r>
      <w:r w:rsidR="004A770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2D050"/>
          <w:sz w:val="28"/>
          <w:szCs w:val="28"/>
          <w:lang w:val="hr-HR" w:eastAsia="hr-HR"/>
        </w:rPr>
        <w:t>.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 xml:space="preserve">– </w:t>
      </w:r>
      <w:r w:rsidR="004A770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26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0</w:t>
      </w:r>
      <w:r w:rsidR="004A770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.202</w:t>
      </w:r>
      <w:r w:rsidR="00FF6132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6</w:t>
      </w:r>
      <w:r w:rsidRPr="00952510"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  <w:t>.</w:t>
      </w:r>
    </w:p>
    <w:p w14:paraId="67246CBF" w14:textId="77777777" w:rsidR="00952510" w:rsidRPr="00952510" w:rsidRDefault="00952510" w:rsidP="00952510">
      <w:pPr>
        <w:tabs>
          <w:tab w:val="left" w:pos="0"/>
          <w:tab w:val="center" w:pos="6390"/>
        </w:tabs>
        <w:spacing w:after="0" w:line="240" w:lineRule="auto"/>
        <w:ind w:left="-810"/>
        <w:jc w:val="center"/>
        <w:rPr>
          <w:rFonts w:ascii="Comic Sans MS" w:eastAsia="Times New Roman" w:hAnsi="Comic Sans MS" w:cs="Times New Roman"/>
          <w:b/>
          <w:bCs/>
          <w:color w:val="9BBB59"/>
          <w:sz w:val="28"/>
          <w:szCs w:val="28"/>
          <w:lang w:val="hr-HR" w:eastAsia="hr-HR"/>
        </w:rPr>
      </w:pPr>
    </w:p>
    <w:p w14:paraId="7B6CD9F0" w14:textId="0D90E256" w:rsidR="00952510" w:rsidRPr="00952510" w:rsidRDefault="004A7702" w:rsidP="00952510">
      <w:pPr>
        <w:keepNext/>
        <w:spacing w:after="0" w:line="240" w:lineRule="auto"/>
        <w:jc w:val="center"/>
        <w:outlineLvl w:val="2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DRŽAVNI PRAZNIK</w:t>
      </w:r>
    </w:p>
    <w:p w14:paraId="19F1C460" w14:textId="2FDA9B30" w:rsidR="00952510" w:rsidRPr="00AC50BF" w:rsidRDefault="00952510" w:rsidP="00952510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DORUČAK:</w:t>
      </w:r>
      <w:r w:rsidR="00AC50BF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6B0757D6" w14:textId="708055C7" w:rsidR="00952510" w:rsidRPr="00952510" w:rsidRDefault="00952510" w:rsidP="00BC0EC2">
      <w:pPr>
        <w:tabs>
          <w:tab w:val="center" w:pos="4137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</w:p>
    <w:p w14:paraId="7D6DE5D6" w14:textId="0667AF3A" w:rsidR="003A6037" w:rsidRPr="00F06B27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2F702D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</w:p>
    <w:p w14:paraId="051AD403" w14:textId="52BA0854" w:rsidR="00952510" w:rsidRPr="00E257D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</w:p>
    <w:p w14:paraId="24734694" w14:textId="77777777" w:rsidR="009A6071" w:rsidRPr="00952510" w:rsidRDefault="009A6071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</w:p>
    <w:p w14:paraId="7144239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                   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UTORAK</w:t>
      </w:r>
    </w:p>
    <w:p w14:paraId="5E167A60" w14:textId="3EDABEAA" w:rsidR="00952510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ČOKOLADNE PAHULJICE, MLIJEKO</w:t>
      </w:r>
    </w:p>
    <w:p w14:paraId="1F618DF8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</w:p>
    <w:p w14:paraId="66213776" w14:textId="77777777" w:rsidR="004271AB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18007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4A770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VARIVO OD TIKVICA S PILETINOM, KRUH, KOLAČ S J</w:t>
      </w:r>
      <w:r w:rsidR="00F05D0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A</w:t>
      </w:r>
      <w:r w:rsidR="004A770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BUK</w:t>
      </w:r>
      <w:r w:rsidR="00F05D0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A</w:t>
      </w:r>
    </w:p>
    <w:p w14:paraId="3EB96A6C" w14:textId="77777777" w:rsidR="004271AB" w:rsidRDefault="004271AB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7C901571" w14:textId="23599517" w:rsidR="00952510" w:rsidRPr="00BC0EC2" w:rsidRDefault="004A7702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MA I GROŽĐICAMA</w:t>
      </w:r>
      <w:r w:rsidR="00DF075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F67A5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58376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3E9392A7" w14:textId="3264B3BE" w:rsidR="00952510" w:rsidRPr="00DE32F6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0276FD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TOPLJENI SIR VINDIJA</w:t>
      </w:r>
      <w:r w:rsidR="0001583B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37BD0147" w14:textId="77777777" w:rsidR="008A2007" w:rsidRPr="00952510" w:rsidRDefault="008A2007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E8FC3B1" w14:textId="4145752D" w:rsidR="00952510" w:rsidRPr="003F7BC8" w:rsidRDefault="00952510" w:rsidP="003F7BC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SRIJEDA</w:t>
      </w:r>
      <w:r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  <w:t xml:space="preserve">                            </w:t>
      </w:r>
    </w:p>
    <w:p w14:paraId="2B1B8DBA" w14:textId="463CC514" w:rsidR="003F7BC8" w:rsidRPr="00692A05" w:rsidRDefault="003F7BC8" w:rsidP="003F7BC8">
      <w:pPr>
        <w:keepNext/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392F0C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PUREĆI NAREZAK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</w:t>
      </w:r>
      <w:r w:rsidR="00392F0C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KRUH,</w:t>
      </w:r>
      <w:r w:rsidR="006C1C42" w:rsidRPr="006C1C4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ČAJ</w:t>
      </w:r>
    </w:p>
    <w:p w14:paraId="5B18EDB0" w14:textId="6C492653" w:rsidR="003F7BC8" w:rsidRPr="00952510" w:rsidRDefault="003F7BC8" w:rsidP="003F7BC8">
      <w:pPr>
        <w:tabs>
          <w:tab w:val="left" w:pos="3165"/>
        </w:tabs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VOĆNI OBROK: </w:t>
      </w:r>
      <w:r w:rsid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SEZONSKO VOĆE</w:t>
      </w:r>
      <w:r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ab/>
      </w:r>
    </w:p>
    <w:p w14:paraId="66635FF6" w14:textId="0C76E79E" w:rsidR="003F7BC8" w:rsidRPr="008A2007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RUČAK:</w:t>
      </w:r>
      <w:r w:rsidR="00E257D2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 xml:space="preserve"> </w:t>
      </w:r>
      <w:r w:rsidR="004A7702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val="hr-HR" w:eastAsia="hr-HR"/>
        </w:rPr>
        <w:t>BISTRA</w:t>
      </w:r>
      <w:r w:rsidR="00A56ECB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val="hr-HR" w:eastAsia="hr-HR"/>
        </w:rPr>
        <w:t xml:space="preserve"> JUHA </w:t>
      </w:r>
      <w:r w:rsidR="004A7702">
        <w:rPr>
          <w:rFonts w:ascii="Comic Sans MS" w:eastAsia="Times New Roman" w:hAnsi="Comic Sans MS" w:cs="Times New Roman"/>
          <w:b/>
          <w:color w:val="000000" w:themeColor="text1"/>
          <w:sz w:val="20"/>
          <w:szCs w:val="20"/>
          <w:lang w:val="hr-HR" w:eastAsia="hr-HR"/>
        </w:rPr>
        <w:t>S REZANCIMA, TJESTENINA NA MEKSIČKI NAČIN, KISELI KRASTAVCI</w:t>
      </w:r>
      <w:r w:rsidR="00B94149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487877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</w:p>
    <w:p w14:paraId="0D655735" w14:textId="35B8E351" w:rsidR="003F7BC8" w:rsidRPr="00AC50BF" w:rsidRDefault="003F7BC8" w:rsidP="003F7BC8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color w:val="5B9BD5"/>
          <w:sz w:val="20"/>
          <w:szCs w:val="20"/>
          <w:lang w:val="hr-HR" w:eastAsia="hr-HR"/>
        </w:rPr>
        <w:t>UŽINA:</w:t>
      </w:r>
      <w:r w:rsidR="006C1C42" w:rsidRPr="006C1C42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 xml:space="preserve"> </w:t>
      </w:r>
      <w:r w:rsidR="002F702D">
        <w:rPr>
          <w:rFonts w:ascii="Comic Sans MS" w:eastAsia="Times New Roman" w:hAnsi="Comic Sans MS" w:cs="Times New Roman"/>
          <w:b/>
          <w:sz w:val="20"/>
          <w:szCs w:val="20"/>
          <w:lang w:val="hr-HR" w:eastAsia="hr-HR"/>
        </w:rPr>
        <w:t>JOGURT, KRUH</w:t>
      </w:r>
    </w:p>
    <w:p w14:paraId="751E6397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color w:val="538135" w:themeColor="accent6" w:themeShade="BF"/>
          <w:sz w:val="40"/>
          <w:szCs w:val="40"/>
          <w:lang w:val="hr-HR" w:eastAsia="hr-HR"/>
        </w:rPr>
      </w:pPr>
    </w:p>
    <w:p w14:paraId="793C2318" w14:textId="75675216" w:rsidR="008A2007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40"/>
          <w:szCs w:val="40"/>
          <w:lang w:val="hr-HR" w:eastAsia="hr-HR"/>
        </w:rPr>
        <w:t xml:space="preserve">                    </w:t>
      </w: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ČETVRTAK</w:t>
      </w:r>
    </w:p>
    <w:p w14:paraId="2E785ADE" w14:textId="58CA8B03" w:rsidR="008F05FF" w:rsidRPr="006C1C4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DORUČAK: </w:t>
      </w:r>
      <w:r w:rsidR="00EB6BC4" w:rsidRPr="00EB6BC4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KUKURUZNA PALENTA, MLIJEKO</w:t>
      </w:r>
    </w:p>
    <w:p w14:paraId="26D4BBC2" w14:textId="3E7C45D2" w:rsidR="00952510" w:rsidRPr="007D28A3" w:rsidRDefault="00952510" w:rsidP="007D28A3">
      <w:pPr>
        <w:tabs>
          <w:tab w:val="left" w:pos="288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r w:rsidR="005F5081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7D28A3" w:rsidRPr="005F508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ab/>
      </w:r>
    </w:p>
    <w:p w14:paraId="5E099963" w14:textId="251CAD49" w:rsidR="00A53B59" w:rsidRPr="00AC50BF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RUČAK:</w:t>
      </w:r>
      <w:r w:rsidR="005F508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A56ECB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 xml:space="preserve">VARIVO OD </w:t>
      </w:r>
      <w:r w:rsidR="004A7702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PORILUKA, KRUMPIRA I PURETINE, KRUH, PITA OD SIRA</w:t>
      </w:r>
      <w:r w:rsidR="00AC50BF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</w:p>
    <w:p w14:paraId="69718F18" w14:textId="09292D01" w:rsidR="009A6071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UŽINA</w:t>
      </w: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:</w:t>
      </w:r>
      <w:r w:rsidR="008A2007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606A9E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MLIJEĆNI NAMAZ</w:t>
      </w:r>
      <w:r w:rsidR="00E82018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40F6152B" w14:textId="24FF1912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 </w:t>
      </w:r>
    </w:p>
    <w:p w14:paraId="65C3D24A" w14:textId="3511AB7F" w:rsidR="008A2007" w:rsidRPr="00952510" w:rsidRDefault="00952510" w:rsidP="009A607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FF0000"/>
          <w:sz w:val="25"/>
          <w:szCs w:val="25"/>
          <w:lang w:val="hr-HR" w:eastAsia="hr-HR"/>
        </w:rPr>
        <w:t>PETAK</w:t>
      </w:r>
    </w:p>
    <w:p w14:paraId="28F1716B" w14:textId="7B7BC982" w:rsidR="00952510" w:rsidRPr="00287078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DORUČAK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>:</w:t>
      </w:r>
      <w:r w:rsidR="005363CE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DOMAĆA PAŠTETA</w:t>
      </w:r>
      <w:r w:rsidR="00BF50C3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OD TUNE</w:t>
      </w:r>
      <w:r w:rsidR="00B70341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KRUH, VOĆNI ČAJ</w:t>
      </w:r>
      <w:r w:rsidR="00B70341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  <w:r w:rsidR="00827E72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 </w:t>
      </w:r>
    </w:p>
    <w:p w14:paraId="523DCFDA" w14:textId="1953E785" w:rsidR="006134C7" w:rsidRPr="00287078" w:rsidRDefault="00952510" w:rsidP="0033795A">
      <w:pPr>
        <w:tabs>
          <w:tab w:val="left" w:pos="3240"/>
        </w:tabs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 xml:space="preserve">VOĆNI OBROK: </w:t>
      </w:r>
      <w:bookmarkStart w:id="0" w:name="_Hlk121384025"/>
      <w:r w:rsid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SEZONSKO VOĆE</w:t>
      </w:r>
      <w:r w:rsidR="0033795A">
        <w:rPr>
          <w:rFonts w:ascii="Comic Sans MS" w:eastAsia="Times New Roman" w:hAnsi="Comic Sans MS" w:cs="Times New Roman"/>
          <w:b/>
          <w:bCs/>
          <w:color w:val="548DD4"/>
          <w:sz w:val="20"/>
          <w:szCs w:val="20"/>
          <w:lang w:val="hr-HR" w:eastAsia="hr-HR"/>
        </w:rPr>
        <w:tab/>
        <w:t xml:space="preserve">  </w:t>
      </w:r>
    </w:p>
    <w:bookmarkEnd w:id="0"/>
    <w:p w14:paraId="71C0FB57" w14:textId="61296790" w:rsidR="00952510" w:rsidRPr="00A56ECB" w:rsidRDefault="00952510" w:rsidP="006134C7">
      <w:pPr>
        <w:tabs>
          <w:tab w:val="left" w:pos="3195"/>
        </w:tabs>
        <w:spacing w:after="0" w:line="240" w:lineRule="auto"/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RUČAK:</w:t>
      </w:r>
      <w:r w:rsidR="009B1CE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 xml:space="preserve"> </w:t>
      </w:r>
      <w:r w:rsidR="004A7702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MINESTRONE</w:t>
      </w:r>
      <w:r w:rsidR="00A56ECB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 xml:space="preserve"> JUHA</w:t>
      </w:r>
      <w:r w:rsidR="004A7702">
        <w:rPr>
          <w:rFonts w:ascii="Comic Sans MS" w:eastAsia="Times New Roman" w:hAnsi="Comic Sans MS" w:cs="Times New Roman"/>
          <w:b/>
          <w:bCs/>
          <w:color w:val="000000" w:themeColor="text1"/>
          <w:sz w:val="20"/>
          <w:szCs w:val="20"/>
          <w:lang w:val="hr-HR" w:eastAsia="hr-HR"/>
        </w:rPr>
        <w:t>, GRATINIRANI KRUMPIR, KRUH, ZELENA SALATA</w:t>
      </w:r>
    </w:p>
    <w:p w14:paraId="13772EC5" w14:textId="7D9A4FB3" w:rsidR="00952510" w:rsidRPr="00827E72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>UŽINA:</w:t>
      </w:r>
      <w:r w:rsidR="003A6037"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  <w:t xml:space="preserve"> </w:t>
      </w:r>
      <w:r w:rsidR="00380009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SIR GAUDA</w:t>
      </w:r>
      <w:r w:rsidR="00827E72" w:rsidRPr="00827E72"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  <w:t>, KRUH</w:t>
      </w:r>
    </w:p>
    <w:p w14:paraId="5E4A0046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B9BD5"/>
          <w:sz w:val="20"/>
          <w:szCs w:val="20"/>
          <w:lang w:val="hr-HR" w:eastAsia="hr-HR"/>
        </w:rPr>
      </w:pPr>
    </w:p>
    <w:p w14:paraId="57F96CEC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16D47E5E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val="hr-HR" w:eastAsia="hr-HR"/>
        </w:rPr>
      </w:pPr>
    </w:p>
    <w:p w14:paraId="71008D73" w14:textId="77777777" w:rsidR="00952510" w:rsidRPr="00952510" w:rsidRDefault="00952510" w:rsidP="00952510">
      <w:pPr>
        <w:spacing w:after="0" w:line="240" w:lineRule="auto"/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</w:pPr>
      <w:r w:rsidRPr="00952510">
        <w:rPr>
          <w:rFonts w:ascii="Comic Sans MS" w:eastAsia="Times New Roman" w:hAnsi="Comic Sans MS" w:cs="Times New Roman"/>
          <w:b/>
          <w:bCs/>
          <w:sz w:val="19"/>
          <w:szCs w:val="19"/>
          <w:lang w:val="hr-HR" w:eastAsia="hr-HR"/>
        </w:rPr>
        <w:t xml:space="preserve">                                                                                 D.V. ZVONČICA                                        </w:t>
      </w:r>
    </w:p>
    <w:sectPr w:rsidR="00952510" w:rsidRPr="00952510">
      <w:pgSz w:w="11906" w:h="16838" w:code="9"/>
      <w:pgMar w:top="1258" w:right="1646" w:bottom="89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EB04D" w14:textId="77777777" w:rsidR="00DF5A5F" w:rsidRDefault="00DF5A5F" w:rsidP="009A6071">
      <w:pPr>
        <w:spacing w:after="0" w:line="240" w:lineRule="auto"/>
      </w:pPr>
      <w:r>
        <w:separator/>
      </w:r>
    </w:p>
  </w:endnote>
  <w:endnote w:type="continuationSeparator" w:id="0">
    <w:p w14:paraId="41317E3F" w14:textId="77777777" w:rsidR="00DF5A5F" w:rsidRDefault="00DF5A5F" w:rsidP="009A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0B7B" w14:textId="77777777" w:rsidR="00DF5A5F" w:rsidRDefault="00DF5A5F" w:rsidP="009A6071">
      <w:pPr>
        <w:spacing w:after="0" w:line="240" w:lineRule="auto"/>
      </w:pPr>
      <w:r>
        <w:separator/>
      </w:r>
    </w:p>
  </w:footnote>
  <w:footnote w:type="continuationSeparator" w:id="0">
    <w:p w14:paraId="62A347A6" w14:textId="77777777" w:rsidR="00DF5A5F" w:rsidRDefault="00DF5A5F" w:rsidP="009A6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10"/>
    <w:rsid w:val="000013F6"/>
    <w:rsid w:val="0001583B"/>
    <w:rsid w:val="0002155C"/>
    <w:rsid w:val="00026B45"/>
    <w:rsid w:val="000276FD"/>
    <w:rsid w:val="000460B5"/>
    <w:rsid w:val="00054254"/>
    <w:rsid w:val="00063D0B"/>
    <w:rsid w:val="00076403"/>
    <w:rsid w:val="00082939"/>
    <w:rsid w:val="000C2DE5"/>
    <w:rsid w:val="000D7DE6"/>
    <w:rsid w:val="000E2021"/>
    <w:rsid w:val="000F122D"/>
    <w:rsid w:val="00103920"/>
    <w:rsid w:val="00103BDE"/>
    <w:rsid w:val="001061B1"/>
    <w:rsid w:val="0014350F"/>
    <w:rsid w:val="00170D3A"/>
    <w:rsid w:val="00180077"/>
    <w:rsid w:val="00181684"/>
    <w:rsid w:val="001F02CE"/>
    <w:rsid w:val="001F5B66"/>
    <w:rsid w:val="001F5DCF"/>
    <w:rsid w:val="001F6566"/>
    <w:rsid w:val="001F67B0"/>
    <w:rsid w:val="00201D3F"/>
    <w:rsid w:val="00204CBD"/>
    <w:rsid w:val="00214111"/>
    <w:rsid w:val="00222653"/>
    <w:rsid w:val="002333C3"/>
    <w:rsid w:val="002376DB"/>
    <w:rsid w:val="00241B57"/>
    <w:rsid w:val="00287078"/>
    <w:rsid w:val="002957EB"/>
    <w:rsid w:val="002B6E66"/>
    <w:rsid w:val="002C1B38"/>
    <w:rsid w:val="002C21EC"/>
    <w:rsid w:val="002C4C5A"/>
    <w:rsid w:val="002D0CC7"/>
    <w:rsid w:val="002E0147"/>
    <w:rsid w:val="002E128F"/>
    <w:rsid w:val="002F702D"/>
    <w:rsid w:val="0033795A"/>
    <w:rsid w:val="00347C36"/>
    <w:rsid w:val="00370997"/>
    <w:rsid w:val="0037209C"/>
    <w:rsid w:val="003759F2"/>
    <w:rsid w:val="00380009"/>
    <w:rsid w:val="00392F0C"/>
    <w:rsid w:val="003A6019"/>
    <w:rsid w:val="003A6037"/>
    <w:rsid w:val="003B69F9"/>
    <w:rsid w:val="003D099E"/>
    <w:rsid w:val="003D5DCA"/>
    <w:rsid w:val="003E54E5"/>
    <w:rsid w:val="003F7BC8"/>
    <w:rsid w:val="00411E43"/>
    <w:rsid w:val="0041597D"/>
    <w:rsid w:val="004271AB"/>
    <w:rsid w:val="00432163"/>
    <w:rsid w:val="004418BD"/>
    <w:rsid w:val="00483DC0"/>
    <w:rsid w:val="00487877"/>
    <w:rsid w:val="004A7702"/>
    <w:rsid w:val="004C3A92"/>
    <w:rsid w:val="004D049B"/>
    <w:rsid w:val="004F2688"/>
    <w:rsid w:val="00504430"/>
    <w:rsid w:val="005119A7"/>
    <w:rsid w:val="005363CE"/>
    <w:rsid w:val="00583761"/>
    <w:rsid w:val="005D58A8"/>
    <w:rsid w:val="005F5081"/>
    <w:rsid w:val="00606A9E"/>
    <w:rsid w:val="00611A60"/>
    <w:rsid w:val="006134C7"/>
    <w:rsid w:val="0064064B"/>
    <w:rsid w:val="00644948"/>
    <w:rsid w:val="00656E0A"/>
    <w:rsid w:val="00663012"/>
    <w:rsid w:val="00675299"/>
    <w:rsid w:val="00676740"/>
    <w:rsid w:val="00690826"/>
    <w:rsid w:val="00691E03"/>
    <w:rsid w:val="00692A05"/>
    <w:rsid w:val="00696459"/>
    <w:rsid w:val="006B2C3E"/>
    <w:rsid w:val="006C1C42"/>
    <w:rsid w:val="007013D6"/>
    <w:rsid w:val="007631EC"/>
    <w:rsid w:val="00772EB2"/>
    <w:rsid w:val="007814A7"/>
    <w:rsid w:val="007B1999"/>
    <w:rsid w:val="007D20B0"/>
    <w:rsid w:val="007D28A3"/>
    <w:rsid w:val="007D30E2"/>
    <w:rsid w:val="0082036B"/>
    <w:rsid w:val="00827E72"/>
    <w:rsid w:val="0086741D"/>
    <w:rsid w:val="00891FDE"/>
    <w:rsid w:val="008A0601"/>
    <w:rsid w:val="008A2007"/>
    <w:rsid w:val="008A55A2"/>
    <w:rsid w:val="008E7075"/>
    <w:rsid w:val="008F05FF"/>
    <w:rsid w:val="008F1211"/>
    <w:rsid w:val="009074C2"/>
    <w:rsid w:val="009316FA"/>
    <w:rsid w:val="00933F50"/>
    <w:rsid w:val="00940EB7"/>
    <w:rsid w:val="009413A7"/>
    <w:rsid w:val="00952510"/>
    <w:rsid w:val="00961D61"/>
    <w:rsid w:val="0097289B"/>
    <w:rsid w:val="009741E5"/>
    <w:rsid w:val="00974B39"/>
    <w:rsid w:val="0097505F"/>
    <w:rsid w:val="009940D8"/>
    <w:rsid w:val="009A6071"/>
    <w:rsid w:val="009B1CE2"/>
    <w:rsid w:val="009D274C"/>
    <w:rsid w:val="009D5B48"/>
    <w:rsid w:val="009E171C"/>
    <w:rsid w:val="00A10C55"/>
    <w:rsid w:val="00A11A8E"/>
    <w:rsid w:val="00A215D6"/>
    <w:rsid w:val="00A21F68"/>
    <w:rsid w:val="00A35699"/>
    <w:rsid w:val="00A415F2"/>
    <w:rsid w:val="00A51C39"/>
    <w:rsid w:val="00A53B59"/>
    <w:rsid w:val="00A56ECB"/>
    <w:rsid w:val="00AC10A2"/>
    <w:rsid w:val="00AC4022"/>
    <w:rsid w:val="00AC50BF"/>
    <w:rsid w:val="00AE1542"/>
    <w:rsid w:val="00AF66EC"/>
    <w:rsid w:val="00AF67A5"/>
    <w:rsid w:val="00B226A9"/>
    <w:rsid w:val="00B246B7"/>
    <w:rsid w:val="00B47768"/>
    <w:rsid w:val="00B47E4A"/>
    <w:rsid w:val="00B70341"/>
    <w:rsid w:val="00B81A87"/>
    <w:rsid w:val="00B93A23"/>
    <w:rsid w:val="00B94149"/>
    <w:rsid w:val="00BA0E59"/>
    <w:rsid w:val="00BC0EC2"/>
    <w:rsid w:val="00BC41DC"/>
    <w:rsid w:val="00BC5BB6"/>
    <w:rsid w:val="00BD2A55"/>
    <w:rsid w:val="00BF15E4"/>
    <w:rsid w:val="00BF304B"/>
    <w:rsid w:val="00BF50C3"/>
    <w:rsid w:val="00C07041"/>
    <w:rsid w:val="00C31437"/>
    <w:rsid w:val="00C42038"/>
    <w:rsid w:val="00C4760F"/>
    <w:rsid w:val="00C629D8"/>
    <w:rsid w:val="00C62E11"/>
    <w:rsid w:val="00C74270"/>
    <w:rsid w:val="00CA0B41"/>
    <w:rsid w:val="00CA40C1"/>
    <w:rsid w:val="00CE12F8"/>
    <w:rsid w:val="00CF0993"/>
    <w:rsid w:val="00D742F3"/>
    <w:rsid w:val="00D7531C"/>
    <w:rsid w:val="00D83FC6"/>
    <w:rsid w:val="00D84C09"/>
    <w:rsid w:val="00D95E19"/>
    <w:rsid w:val="00D962A4"/>
    <w:rsid w:val="00DA1A0C"/>
    <w:rsid w:val="00DB2ACD"/>
    <w:rsid w:val="00DE32F6"/>
    <w:rsid w:val="00DF0759"/>
    <w:rsid w:val="00DF2DBD"/>
    <w:rsid w:val="00DF5A5F"/>
    <w:rsid w:val="00E23BED"/>
    <w:rsid w:val="00E257D2"/>
    <w:rsid w:val="00E26E5E"/>
    <w:rsid w:val="00E53F86"/>
    <w:rsid w:val="00E82018"/>
    <w:rsid w:val="00EB6BC4"/>
    <w:rsid w:val="00EC3959"/>
    <w:rsid w:val="00EC4992"/>
    <w:rsid w:val="00EC53BB"/>
    <w:rsid w:val="00F05D08"/>
    <w:rsid w:val="00F06B27"/>
    <w:rsid w:val="00F25180"/>
    <w:rsid w:val="00F3774E"/>
    <w:rsid w:val="00F44E20"/>
    <w:rsid w:val="00F45F72"/>
    <w:rsid w:val="00F477F5"/>
    <w:rsid w:val="00F4795E"/>
    <w:rsid w:val="00F66C28"/>
    <w:rsid w:val="00F86A1F"/>
    <w:rsid w:val="00F87C87"/>
    <w:rsid w:val="00F9236E"/>
    <w:rsid w:val="00F96745"/>
    <w:rsid w:val="00FC72F5"/>
    <w:rsid w:val="00FE3568"/>
    <w:rsid w:val="00FE70C2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F0DAE"/>
  <w15:chartTrackingRefBased/>
  <w15:docId w15:val="{778723D7-D55E-4AB4-A0A7-E6BB007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071"/>
  </w:style>
  <w:style w:type="paragraph" w:styleId="Footer">
    <w:name w:val="footer"/>
    <w:basedOn w:val="Normal"/>
    <w:link w:val="FooterChar"/>
    <w:uiPriority w:val="99"/>
    <w:unhideWhenUsed/>
    <w:rsid w:val="009A60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Rukavina</dc:creator>
  <cp:keywords/>
  <dc:description/>
  <cp:lastModifiedBy>Radmila Rukavina</cp:lastModifiedBy>
  <cp:revision>109</cp:revision>
  <cp:lastPrinted>2026-06-15T09:28:00Z</cp:lastPrinted>
  <dcterms:created xsi:type="dcterms:W3CDTF">2020-11-13T09:25:00Z</dcterms:created>
  <dcterms:modified xsi:type="dcterms:W3CDTF">2026-06-15T09:40:00Z</dcterms:modified>
</cp:coreProperties>
</file>